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7B28A" w14:textId="77777777" w:rsidR="00B06549" w:rsidRDefault="00386644" w:rsidP="00B06549">
      <w:pPr>
        <w:pStyle w:val="Header"/>
        <w:ind w:left="-990" w:hanging="90"/>
        <w:rPr>
          <w:rFonts w:asciiTheme="majorBidi" w:hAnsiTheme="majorBidi" w:cstheme="majorBidi"/>
          <w:rtl/>
        </w:rPr>
      </w:pPr>
      <w:r>
        <w:rPr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EE50CB" wp14:editId="409E5151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1CD8F9" w14:textId="77777777" w:rsidR="00B06549" w:rsidRDefault="00B06549" w:rsidP="00B0654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440B25"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EE50CB"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">
                <v:group id="Group 5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6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" strokecolor="white [3212]" strokeweight="1pt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" filled="f" stroked="f" strokeweight=".5pt">
                  <v:textbox inset=",7.2pt,,7.2pt">
                    <w:txbxContent>
                      <w:p w14:paraId="5C1CD8F9" w14:textId="77777777" w:rsidR="00B06549" w:rsidRDefault="00B06549" w:rsidP="00B0654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 w:rsidR="00440B25"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4A93532" w14:textId="77777777" w:rsidR="00B06549" w:rsidRDefault="00B06549" w:rsidP="00B06549">
      <w:pPr>
        <w:pStyle w:val="Header"/>
        <w:ind w:left="-990" w:hanging="90"/>
        <w:rPr>
          <w:rFonts w:asciiTheme="majorBidi" w:hAnsiTheme="majorBidi" w:cstheme="majorBidi"/>
          <w:rtl/>
        </w:rPr>
      </w:pPr>
    </w:p>
    <w:p w14:paraId="43AA7E26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lang w:bidi="ar-IQ"/>
        </w:rPr>
      </w:pPr>
    </w:p>
    <w:p w14:paraId="7EB6486D" w14:textId="77777777" w:rsidR="000B158B" w:rsidRPr="000B158B" w:rsidRDefault="000B158B" w:rsidP="000B158B">
      <w:pPr>
        <w:bidi/>
        <w:spacing w:line="360" w:lineRule="auto"/>
        <w:rPr>
          <w:b/>
          <w:bCs/>
          <w:color w:val="FF0000"/>
          <w:sz w:val="28"/>
          <w:szCs w:val="28"/>
          <w:u w:val="single"/>
          <w:rtl/>
          <w:lang w:bidi="ar-IQ"/>
        </w:rPr>
      </w:pPr>
      <w:r w:rsidRPr="000B158B">
        <w:rPr>
          <w:b/>
          <w:bCs/>
          <w:color w:val="FF0000"/>
          <w:sz w:val="28"/>
          <w:szCs w:val="28"/>
          <w:u w:val="single"/>
          <w:rtl/>
          <w:lang w:bidi="ar-IQ"/>
        </w:rPr>
        <w:t>الافعال من حيث البناء والاعراب</w:t>
      </w:r>
    </w:p>
    <w:p w14:paraId="32056886" w14:textId="77777777" w:rsidR="000B158B" w:rsidRPr="000B158B" w:rsidRDefault="000B158B" w:rsidP="000B158B">
      <w:pPr>
        <w:bidi/>
        <w:spacing w:line="360" w:lineRule="auto"/>
        <w:rPr>
          <w:b/>
          <w:bCs/>
          <w:color w:val="FF0000"/>
          <w:sz w:val="24"/>
          <w:szCs w:val="24"/>
          <w:u w:val="single"/>
          <w:rtl/>
          <w:lang w:bidi="ar-IQ"/>
        </w:rPr>
      </w:pPr>
      <w:r w:rsidRPr="000B158B">
        <w:rPr>
          <w:b/>
          <w:bCs/>
          <w:color w:val="FF0000"/>
          <w:sz w:val="24"/>
          <w:szCs w:val="24"/>
          <w:u w:val="single"/>
          <w:rtl/>
          <w:lang w:bidi="ar-IQ"/>
        </w:rPr>
        <w:t>اولا :الفعل الماضي :</w:t>
      </w:r>
    </w:p>
    <w:p w14:paraId="148797F3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وهو فعل مبني وحالات بنائه هي :</w:t>
      </w:r>
    </w:p>
    <w:p w14:paraId="30DD12C1" w14:textId="77777777" w:rsidR="000B158B" w:rsidRPr="000B158B" w:rsidRDefault="000B158B" w:rsidP="000B158B">
      <w:pPr>
        <w:numPr>
          <w:ilvl w:val="0"/>
          <w:numId w:val="29"/>
        </w:num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البناء على الفتح : يكون فيما يأتي :</w:t>
      </w:r>
    </w:p>
    <w:p w14:paraId="2C2548E9" w14:textId="77777777" w:rsidR="000B158B" w:rsidRPr="000B158B" w:rsidRDefault="000B158B" w:rsidP="000B158B">
      <w:pPr>
        <w:numPr>
          <w:ilvl w:val="0"/>
          <w:numId w:val="30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اذا لم يتصل به شيء ، مثل : (غادرَ المدير الاجتماع ).</w:t>
      </w:r>
    </w:p>
    <w:p w14:paraId="2D6AE178" w14:textId="77777777" w:rsidR="000B158B" w:rsidRPr="000B158B" w:rsidRDefault="000B158B" w:rsidP="000B158B">
      <w:pPr>
        <w:numPr>
          <w:ilvl w:val="0"/>
          <w:numId w:val="30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اذا اتصلت به تاء التأنيث الساكنة ، مثل (غادرَتْ المريضة المستشفى ).</w:t>
      </w:r>
    </w:p>
    <w:p w14:paraId="785895BA" w14:textId="77777777" w:rsidR="000B158B" w:rsidRPr="000B158B" w:rsidRDefault="000B158B" w:rsidP="000B158B">
      <w:pPr>
        <w:numPr>
          <w:ilvl w:val="0"/>
          <w:numId w:val="31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اذا اتصل به ضمير (الف الاثنين ) ، مثل ( الرجلان غادرا منذ ساعة ).</w:t>
      </w:r>
    </w:p>
    <w:p w14:paraId="7974F84D" w14:textId="77777777" w:rsidR="000B158B" w:rsidRPr="000B158B" w:rsidRDefault="000B158B" w:rsidP="000B158B">
      <w:pPr>
        <w:numPr>
          <w:ilvl w:val="0"/>
          <w:numId w:val="29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البناء على السكون :ويكون اذا اتصل الفعل الماضي بضمائر الرفع المتحركة ، تاء الفاعل ، (</w:t>
      </w:r>
      <w:proofErr w:type="spellStart"/>
      <w:r w:rsidRPr="000B158B">
        <w:rPr>
          <w:b/>
          <w:bCs/>
          <w:sz w:val="24"/>
          <w:szCs w:val="24"/>
          <w:rtl/>
          <w:lang w:bidi="ar-IQ"/>
        </w:rPr>
        <w:t>نا</w:t>
      </w:r>
      <w:proofErr w:type="spellEnd"/>
      <w:r w:rsidRPr="000B158B">
        <w:rPr>
          <w:b/>
          <w:bCs/>
          <w:sz w:val="24"/>
          <w:szCs w:val="24"/>
          <w:rtl/>
          <w:lang w:bidi="ar-IQ"/>
        </w:rPr>
        <w:t xml:space="preserve">) المتكلمين ونون النسوة ، مثل </w:t>
      </w:r>
    </w:p>
    <w:p w14:paraId="1766AC5E" w14:textId="77777777" w:rsidR="000B158B" w:rsidRPr="000B158B" w:rsidRDefault="000B158B" w:rsidP="000B158B">
      <w:pPr>
        <w:numPr>
          <w:ilvl w:val="0"/>
          <w:numId w:val="25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قرأتُ الدرس ، قرأتَ ،قرأتِ.</w:t>
      </w:r>
    </w:p>
    <w:p w14:paraId="58EF5881" w14:textId="77777777" w:rsidR="000B158B" w:rsidRPr="000B158B" w:rsidRDefault="000B158B" w:rsidP="000B158B">
      <w:pPr>
        <w:numPr>
          <w:ilvl w:val="0"/>
          <w:numId w:val="25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قرأنا الدرس .</w:t>
      </w:r>
    </w:p>
    <w:p w14:paraId="71233C34" w14:textId="77777777" w:rsidR="000B158B" w:rsidRPr="000B158B" w:rsidRDefault="000B158B" w:rsidP="000B158B">
      <w:pPr>
        <w:numPr>
          <w:ilvl w:val="0"/>
          <w:numId w:val="25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هن قرأنَ الدرس.</w:t>
      </w:r>
    </w:p>
    <w:p w14:paraId="6FC993F1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lang w:bidi="ar-IQ"/>
        </w:rPr>
      </w:pPr>
      <w:r w:rsidRPr="000B158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FA7335" wp14:editId="38227B17">
                <wp:simplePos x="0" y="0"/>
                <wp:positionH relativeFrom="column">
                  <wp:posOffset>308610</wp:posOffset>
                </wp:positionH>
                <wp:positionV relativeFrom="paragraph">
                  <wp:posOffset>173355</wp:posOffset>
                </wp:positionV>
                <wp:extent cx="5081905" cy="1924685"/>
                <wp:effectExtent l="0" t="0" r="23495" b="18415"/>
                <wp:wrapNone/>
                <wp:docPr id="10" name="مجسم مشطوف الحواف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1905" cy="1924685"/>
                        </a:xfrm>
                        <a:prstGeom prst="bevel">
                          <a:avLst>
                            <a:gd name="adj" fmla="val 4548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CADEB" w14:textId="77777777" w:rsidR="000B158B" w:rsidRDefault="000B158B" w:rsidP="000B158B">
                            <w:pPr>
                              <w:shd w:val="clear" w:color="auto" w:fill="D9E2F3" w:themeFill="accent1" w:themeFillTint="33"/>
                              <w:bidi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 xml:space="preserve">فائدة </w:t>
                            </w:r>
                          </w:p>
                          <w:p w14:paraId="00D8E006" w14:textId="77777777" w:rsidR="000B158B" w:rsidRDefault="000B158B" w:rsidP="000B158B">
                            <w:pPr>
                              <w:shd w:val="clear" w:color="auto" w:fill="D9E2F3" w:themeFill="accent1" w:themeFillTint="33"/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تتصل بالفعل الماضي نوعان من التاء :</w:t>
                            </w:r>
                          </w:p>
                          <w:p w14:paraId="1B16FCE1" w14:textId="77777777" w:rsidR="000B158B" w:rsidRDefault="000B158B" w:rsidP="000B158B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2"/>
                              </w:numPr>
                              <w:shd w:val="clear" w:color="auto" w:fill="D9E2F3" w:themeFill="accent1" w:themeFillTint="33"/>
                              <w:autoSpaceDE/>
                              <w:autoSpaceDN/>
                              <w:bidi/>
                              <w:spacing w:after="200" w:line="360" w:lineRule="auto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تاء التأنيث الساكنة وهي لا محل لها من الاعراب .</w:t>
                            </w:r>
                          </w:p>
                          <w:p w14:paraId="5BF00E24" w14:textId="77777777" w:rsidR="000B158B" w:rsidRDefault="000B158B" w:rsidP="000B158B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2"/>
                              </w:numPr>
                              <w:shd w:val="clear" w:color="auto" w:fill="D9E2F3" w:themeFill="accent1" w:themeFillTint="33"/>
                              <w:autoSpaceDE/>
                              <w:autoSpaceDN/>
                              <w:bidi/>
                              <w:spacing w:after="200" w:line="360" w:lineRule="auto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تاء الفاعل وهي ضمير مبني في محل رفع فاعل . تأتي على ثلاثة اشكال : تاء المتكلم ، تاء المخاطب ، تاء المخاطبة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A733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مجسم مشطوف الحواف 10" o:spid="_x0000_s1032" type="#_x0000_t84" style="position:absolute;left:0;text-align:left;margin-left:24.3pt;margin-top:13.65pt;width:400.15pt;height:15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" adj="982" fillcolor="white [3201]" strokecolor="#ffc000 [3207]" strokeweight="1pt">
                <v:path arrowok="t"/>
                <v:textbox>
                  <w:txbxContent>
                    <w:p w14:paraId="46ECADEB" w14:textId="77777777" w:rsidR="000B158B" w:rsidRDefault="000B158B" w:rsidP="000B158B">
                      <w:pPr>
                        <w:shd w:val="clear" w:color="auto" w:fill="D9E2F3" w:themeFill="accent1" w:themeFillTint="33"/>
                        <w:bidi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  <w:lang w:bidi="ar-IQ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 xml:space="preserve">فائدة </w:t>
                      </w:r>
                    </w:p>
                    <w:p w14:paraId="00D8E006" w14:textId="77777777" w:rsidR="000B158B" w:rsidRDefault="000B158B" w:rsidP="000B158B">
                      <w:pPr>
                        <w:shd w:val="clear" w:color="auto" w:fill="D9E2F3" w:themeFill="accent1" w:themeFillTint="33"/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تتصل بالفعل الماضي نوعان من التاء :</w:t>
                      </w:r>
                    </w:p>
                    <w:p w14:paraId="1B16FCE1" w14:textId="77777777" w:rsidR="000B158B" w:rsidRDefault="000B158B" w:rsidP="000B158B">
                      <w:pPr>
                        <w:pStyle w:val="ListParagraph"/>
                        <w:widowControl/>
                        <w:numPr>
                          <w:ilvl w:val="0"/>
                          <w:numId w:val="32"/>
                        </w:numPr>
                        <w:shd w:val="clear" w:color="auto" w:fill="D9E2F3" w:themeFill="accent1" w:themeFillTint="33"/>
                        <w:autoSpaceDE/>
                        <w:autoSpaceDN/>
                        <w:bidi/>
                        <w:spacing w:after="200" w:line="360" w:lineRule="auto"/>
                        <w:contextualSpacing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تاء التأنيث الساكنة وهي لا محل لها من الاعراب .</w:t>
                      </w:r>
                    </w:p>
                    <w:p w14:paraId="5BF00E24" w14:textId="77777777" w:rsidR="000B158B" w:rsidRDefault="000B158B" w:rsidP="000B158B">
                      <w:pPr>
                        <w:pStyle w:val="ListParagraph"/>
                        <w:widowControl/>
                        <w:numPr>
                          <w:ilvl w:val="0"/>
                          <w:numId w:val="32"/>
                        </w:numPr>
                        <w:shd w:val="clear" w:color="auto" w:fill="D9E2F3" w:themeFill="accent1" w:themeFillTint="33"/>
                        <w:autoSpaceDE/>
                        <w:autoSpaceDN/>
                        <w:bidi/>
                        <w:spacing w:after="200" w:line="360" w:lineRule="auto"/>
                        <w:contextualSpacing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تاء الفاعل وهي ضمير مبني في محل رفع فاعل . تأتي على ثلاثة اشكال : تاء المتكلم ، تاء المخاطب ، تاء المخاطبة .</w:t>
                      </w:r>
                    </w:p>
                  </w:txbxContent>
                </v:textbox>
              </v:shape>
            </w:pict>
          </mc:Fallback>
        </mc:AlternateContent>
      </w:r>
    </w:p>
    <w:p w14:paraId="233D8AE6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0B066742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0FB41051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09E2B5E4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5968A3B9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1E5DDD61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12029EAB" w14:textId="77777777" w:rsidR="000B158B" w:rsidRPr="000B158B" w:rsidRDefault="000B158B" w:rsidP="000B158B">
      <w:pPr>
        <w:numPr>
          <w:ilvl w:val="0"/>
          <w:numId w:val="29"/>
        </w:num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البناء على الضم : اذا اتصل به الضمير (واو ) الجماعة ، مثل : (الموظفون غادروا المكان) .</w:t>
      </w:r>
    </w:p>
    <w:p w14:paraId="098DC417" w14:textId="77777777" w:rsidR="000B158B" w:rsidRDefault="000B158B" w:rsidP="000B158B">
      <w:pPr>
        <w:bidi/>
        <w:spacing w:line="360" w:lineRule="auto"/>
        <w:rPr>
          <w:b/>
          <w:bCs/>
          <w:sz w:val="24"/>
          <w:szCs w:val="24"/>
          <w:u w:val="single"/>
          <w:rtl/>
          <w:lang w:bidi="ar-IQ"/>
        </w:rPr>
      </w:pPr>
    </w:p>
    <w:p w14:paraId="1EA86227" w14:textId="77777777" w:rsidR="000B158B" w:rsidRDefault="000B158B" w:rsidP="000B158B">
      <w:pPr>
        <w:bidi/>
        <w:spacing w:line="360" w:lineRule="auto"/>
        <w:rPr>
          <w:b/>
          <w:bCs/>
          <w:sz w:val="24"/>
          <w:szCs w:val="24"/>
          <w:u w:val="single"/>
          <w:rtl/>
          <w:lang w:bidi="ar-IQ"/>
        </w:rPr>
      </w:pPr>
    </w:p>
    <w:p w14:paraId="3CCA23B2" w14:textId="77777777" w:rsidR="000B158B" w:rsidRDefault="000B158B" w:rsidP="000B158B">
      <w:pPr>
        <w:bidi/>
        <w:spacing w:line="360" w:lineRule="auto"/>
        <w:rPr>
          <w:b/>
          <w:bCs/>
          <w:sz w:val="24"/>
          <w:szCs w:val="24"/>
          <w:u w:val="single"/>
          <w:rtl/>
          <w:lang w:bidi="ar-IQ"/>
        </w:rPr>
      </w:pPr>
    </w:p>
    <w:p w14:paraId="31C83FFA" w14:textId="77777777" w:rsidR="000B158B" w:rsidRPr="000B158B" w:rsidRDefault="000B158B" w:rsidP="000B158B">
      <w:pPr>
        <w:bidi/>
        <w:spacing w:line="360" w:lineRule="auto"/>
        <w:rPr>
          <w:b/>
          <w:bCs/>
          <w:color w:val="FF0000"/>
          <w:sz w:val="24"/>
          <w:szCs w:val="24"/>
          <w:u w:val="single"/>
          <w:lang w:bidi="ar-IQ"/>
        </w:rPr>
      </w:pPr>
      <w:r w:rsidRPr="000B158B">
        <w:rPr>
          <w:b/>
          <w:bCs/>
          <w:color w:val="FF0000"/>
          <w:sz w:val="24"/>
          <w:szCs w:val="24"/>
          <w:u w:val="single"/>
          <w:rtl/>
          <w:lang w:bidi="ar-IQ"/>
        </w:rPr>
        <w:t>ثانيا: الفعل المضارع :</w:t>
      </w:r>
    </w:p>
    <w:p w14:paraId="6A4B2B44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فعل معرب تظهر على اخره حركات الاعراب (الضمة ، والفتحة ، والسكون ).</w:t>
      </w:r>
    </w:p>
    <w:p w14:paraId="60C7BA8D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حالات اعرابه :</w:t>
      </w:r>
    </w:p>
    <w:p w14:paraId="694C8DCF" w14:textId="77777777" w:rsidR="000B158B" w:rsidRPr="000B158B" w:rsidRDefault="000B158B" w:rsidP="000B158B">
      <w:pPr>
        <w:numPr>
          <w:ilvl w:val="0"/>
          <w:numId w:val="33"/>
        </w:num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الرفع : يكون مرفوعا اذا لم يسبقه حرف نصب او جزم وعلامته الضمة الظاهرة على اخره اذا كان اخر الفعل صحيحا ، ويكون بالضمة المقدرة اذا كان اخره حرفا معتلا ب (الواو ،او الياء ، او الالف ) مثل (يعلو ، يرمي ، يخشى ) ، مثل :</w:t>
      </w:r>
    </w:p>
    <w:p w14:paraId="38E92F31" w14:textId="77777777" w:rsidR="000B158B" w:rsidRPr="000B158B" w:rsidRDefault="000B158B" w:rsidP="000B158B">
      <w:pPr>
        <w:numPr>
          <w:ilvl w:val="0"/>
          <w:numId w:val="25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الحق يعلو ولا يعلى عليه .</w:t>
      </w:r>
    </w:p>
    <w:p w14:paraId="64C44157" w14:textId="77777777" w:rsidR="000B158B" w:rsidRPr="000B158B" w:rsidRDefault="000B158B" w:rsidP="000B158B">
      <w:pPr>
        <w:numPr>
          <w:ilvl w:val="0"/>
          <w:numId w:val="25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المؤمن يخشى الله .</w:t>
      </w:r>
    </w:p>
    <w:p w14:paraId="580B9EF0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lang w:bidi="ar-IQ"/>
        </w:rPr>
      </w:pPr>
      <w:r w:rsidRPr="000B158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D8FC19" wp14:editId="284BFD49">
                <wp:simplePos x="0" y="0"/>
                <wp:positionH relativeFrom="column">
                  <wp:posOffset>-116840</wp:posOffset>
                </wp:positionH>
                <wp:positionV relativeFrom="paragraph">
                  <wp:posOffset>153670</wp:posOffset>
                </wp:positionV>
                <wp:extent cx="5814695" cy="1233170"/>
                <wp:effectExtent l="0" t="0" r="14605" b="24130"/>
                <wp:wrapNone/>
                <wp:docPr id="3" name="مجسم مشطوف الحوا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4695" cy="1233170"/>
                        </a:xfrm>
                        <a:prstGeom prst="bevel">
                          <a:avLst>
                            <a:gd name="adj" fmla="val 4548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E10B7" w14:textId="77777777" w:rsidR="000B158B" w:rsidRDefault="000B158B" w:rsidP="000B158B">
                            <w:pPr>
                              <w:shd w:val="clear" w:color="auto" w:fill="D9E2F3" w:themeFill="accent1" w:themeFillTint="33"/>
                              <w:bidi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 xml:space="preserve">فائدة </w:t>
                            </w:r>
                          </w:p>
                          <w:p w14:paraId="01C3F402" w14:textId="77777777" w:rsidR="000B158B" w:rsidRDefault="000B158B" w:rsidP="000B158B">
                            <w:pPr>
                              <w:shd w:val="clear" w:color="auto" w:fill="D9E2F3" w:themeFill="accent1" w:themeFillTint="33"/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حروف العلة في اللغة العربية (الواو ، والياء ، والالف ) وتجمع في كلمة (اوي ).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8FC19" id="مجسم مشطوف الحواف 3" o:spid="_x0000_s1033" type="#_x0000_t84" style="position:absolute;left:0;text-align:left;margin-left:-9.2pt;margin-top:12.1pt;width:457.85pt;height:9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" adj="982" fillcolor="white [3201]" strokecolor="#ffc000 [3207]" strokeweight="1pt">
                <v:path arrowok="t"/>
                <v:textbox>
                  <w:txbxContent>
                    <w:p w14:paraId="05AE10B7" w14:textId="77777777" w:rsidR="000B158B" w:rsidRDefault="000B158B" w:rsidP="000B158B">
                      <w:pPr>
                        <w:shd w:val="clear" w:color="auto" w:fill="D9E2F3" w:themeFill="accent1" w:themeFillTint="33"/>
                        <w:bidi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  <w:lang w:bidi="ar-IQ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 xml:space="preserve">فائدة </w:t>
                      </w:r>
                    </w:p>
                    <w:p w14:paraId="01C3F402" w14:textId="77777777" w:rsidR="000B158B" w:rsidRDefault="000B158B" w:rsidP="000B158B">
                      <w:pPr>
                        <w:shd w:val="clear" w:color="auto" w:fill="D9E2F3" w:themeFill="accent1" w:themeFillTint="33"/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حروف العلة في اللغة العربية (الواو ، والياء ، والالف ) وتجمع في كلمة (اوي ).   </w:t>
                      </w:r>
                    </w:p>
                  </w:txbxContent>
                </v:textbox>
              </v:shape>
            </w:pict>
          </mc:Fallback>
        </mc:AlternateContent>
      </w:r>
    </w:p>
    <w:p w14:paraId="50DD5273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lang w:bidi="ar-IQ"/>
        </w:rPr>
      </w:pPr>
    </w:p>
    <w:p w14:paraId="55B0E9E1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7F095059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235C70F4" w14:textId="77777777" w:rsidR="000B158B" w:rsidRPr="000B158B" w:rsidRDefault="000B158B" w:rsidP="000B158B">
      <w:pPr>
        <w:numPr>
          <w:ilvl w:val="0"/>
          <w:numId w:val="33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0B158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40A7D3" wp14:editId="7972F602">
                <wp:simplePos x="0" y="0"/>
                <wp:positionH relativeFrom="column">
                  <wp:posOffset>-116840</wp:posOffset>
                </wp:positionH>
                <wp:positionV relativeFrom="paragraph">
                  <wp:posOffset>325755</wp:posOffset>
                </wp:positionV>
                <wp:extent cx="2859405" cy="2105025"/>
                <wp:effectExtent l="0" t="0" r="17145" b="28575"/>
                <wp:wrapNone/>
                <wp:docPr id="2" name="مجسم مشطوف الحوا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9405" cy="2105025"/>
                        </a:xfrm>
                        <a:prstGeom prst="bevel">
                          <a:avLst>
                            <a:gd name="adj" fmla="val 4548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92B55" w14:textId="77777777" w:rsidR="000B158B" w:rsidRDefault="000B158B" w:rsidP="000B158B">
                            <w:pPr>
                              <w:shd w:val="clear" w:color="auto" w:fill="D9E2F3" w:themeFill="accent1" w:themeFillTint="33"/>
                              <w:bidi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 xml:space="preserve">فائدة </w:t>
                            </w:r>
                          </w:p>
                          <w:p w14:paraId="67805556" w14:textId="77777777" w:rsidR="000B158B" w:rsidRDefault="000B158B" w:rsidP="000B158B">
                            <w:pPr>
                              <w:shd w:val="clear" w:color="auto" w:fill="D9E2F3" w:themeFill="accent1" w:themeFillTint="33"/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احرف النصب (أنْ، كي ، لن ، لام التعليل )</w:t>
                            </w:r>
                          </w:p>
                          <w:p w14:paraId="4156AF04" w14:textId="77777777" w:rsidR="000B158B" w:rsidRDefault="000B158B" w:rsidP="000B158B">
                            <w:pPr>
                              <w:shd w:val="clear" w:color="auto" w:fill="D9E2F3" w:themeFill="accent1" w:themeFillTint="33"/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أنْ: مصدرية ناصبة </w:t>
                            </w:r>
                          </w:p>
                          <w:p w14:paraId="35850013" w14:textId="77777777" w:rsidR="000B158B" w:rsidRDefault="000B158B" w:rsidP="000B158B">
                            <w:pPr>
                              <w:shd w:val="clear" w:color="auto" w:fill="D9E2F3" w:themeFill="accent1" w:themeFillTint="33"/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لن :تفيد نفي المستقبل </w:t>
                            </w:r>
                          </w:p>
                          <w:p w14:paraId="4A60A7A7" w14:textId="77777777" w:rsidR="000B158B" w:rsidRDefault="000B158B" w:rsidP="000B158B">
                            <w:pPr>
                              <w:shd w:val="clear" w:color="auto" w:fill="D9E2F3" w:themeFill="accent1" w:themeFillTint="33"/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كي : مصدرية ناصبة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0A7D3" id="مجسم مشطوف الحواف 2" o:spid="_x0000_s1034" type="#_x0000_t84" style="position:absolute;left:0;text-align:left;margin-left:-9.2pt;margin-top:25.65pt;width:225.15pt;height:16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" adj="982" fillcolor="white [3201]" strokecolor="#ffc000 [3207]" strokeweight="1pt">
                <v:path arrowok="t"/>
                <v:textbox>
                  <w:txbxContent>
                    <w:p w14:paraId="74792B55" w14:textId="77777777" w:rsidR="000B158B" w:rsidRDefault="000B158B" w:rsidP="000B158B">
                      <w:pPr>
                        <w:shd w:val="clear" w:color="auto" w:fill="D9E2F3" w:themeFill="accent1" w:themeFillTint="33"/>
                        <w:bidi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  <w:lang w:bidi="ar-IQ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 xml:space="preserve">فائدة </w:t>
                      </w:r>
                    </w:p>
                    <w:p w14:paraId="67805556" w14:textId="77777777" w:rsidR="000B158B" w:rsidRDefault="000B158B" w:rsidP="000B158B">
                      <w:pPr>
                        <w:shd w:val="clear" w:color="auto" w:fill="D9E2F3" w:themeFill="accent1" w:themeFillTint="33"/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احرف النصب (أنْ، كي ، لن ، لام التعليل )</w:t>
                      </w:r>
                    </w:p>
                    <w:p w14:paraId="4156AF04" w14:textId="77777777" w:rsidR="000B158B" w:rsidRDefault="000B158B" w:rsidP="000B158B">
                      <w:pPr>
                        <w:shd w:val="clear" w:color="auto" w:fill="D9E2F3" w:themeFill="accent1" w:themeFillTint="33"/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أنْ: مصدرية ناصبة </w:t>
                      </w:r>
                    </w:p>
                    <w:p w14:paraId="35850013" w14:textId="77777777" w:rsidR="000B158B" w:rsidRDefault="000B158B" w:rsidP="000B158B">
                      <w:pPr>
                        <w:shd w:val="clear" w:color="auto" w:fill="D9E2F3" w:themeFill="accent1" w:themeFillTint="33"/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لن :تفيد نفي المستقبل </w:t>
                      </w:r>
                    </w:p>
                    <w:p w14:paraId="4A60A7A7" w14:textId="77777777" w:rsidR="000B158B" w:rsidRDefault="000B158B" w:rsidP="000B158B">
                      <w:pPr>
                        <w:shd w:val="clear" w:color="auto" w:fill="D9E2F3" w:themeFill="accent1" w:themeFillTint="33"/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كي : مصدرية ناصبة   </w:t>
                      </w:r>
                    </w:p>
                  </w:txbxContent>
                </v:textbox>
              </v:shape>
            </w:pict>
          </mc:Fallback>
        </mc:AlternateContent>
      </w:r>
      <w:r w:rsidRPr="000B158B">
        <w:rPr>
          <w:b/>
          <w:bCs/>
          <w:sz w:val="24"/>
          <w:szCs w:val="24"/>
          <w:rtl/>
          <w:lang w:bidi="ar-IQ"/>
        </w:rPr>
        <w:t>النصب : الفعل المضارع يأتي منصوباً اذا سبقه حرف من احرف النصب ، وعلامة نصبه الفتحة الظاهرة على اخره .</w:t>
      </w:r>
    </w:p>
    <w:p w14:paraId="2C65F59E" w14:textId="77777777" w:rsidR="000B158B" w:rsidRPr="000B158B" w:rsidRDefault="000B158B" w:rsidP="000B158B">
      <w:pPr>
        <w:numPr>
          <w:ilvl w:val="0"/>
          <w:numId w:val="25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اريدُ انْ ادرس َ الدرس .</w:t>
      </w:r>
    </w:p>
    <w:p w14:paraId="5E8C71FB" w14:textId="77777777" w:rsidR="000B158B" w:rsidRPr="000B158B" w:rsidRDefault="000B158B" w:rsidP="000B158B">
      <w:pPr>
        <w:numPr>
          <w:ilvl w:val="0"/>
          <w:numId w:val="25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لن انصرَ الظالم .</w:t>
      </w:r>
    </w:p>
    <w:p w14:paraId="4CFDA43E" w14:textId="77777777" w:rsidR="000B158B" w:rsidRPr="000B158B" w:rsidRDefault="000B158B" w:rsidP="000B158B">
      <w:pPr>
        <w:numPr>
          <w:ilvl w:val="0"/>
          <w:numId w:val="25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اجتهدُ في دروسي كي انجحَ.</w:t>
      </w:r>
    </w:p>
    <w:p w14:paraId="3992B43E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lang w:bidi="ar-IQ"/>
        </w:rPr>
      </w:pPr>
    </w:p>
    <w:p w14:paraId="4C198092" w14:textId="77777777" w:rsid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096636E9" w14:textId="77777777" w:rsid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31554244" w14:textId="77777777" w:rsid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2EDBF855" w14:textId="77777777" w:rsid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47D28F3F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73CE50D4" w14:textId="77777777" w:rsidR="000B158B" w:rsidRPr="000B158B" w:rsidRDefault="000B158B" w:rsidP="000B158B">
      <w:pPr>
        <w:numPr>
          <w:ilvl w:val="0"/>
          <w:numId w:val="33"/>
        </w:num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الجزم : يجزم الفعل المضارع اذا جاء قبله جازم من هذه الاحرف (لا ناهية ، لم ، لام</w:t>
      </w:r>
    </w:p>
    <w:p w14:paraId="4CFFD943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 xml:space="preserve">          الامر )وعلامة جزمه السكون ، اذا كان الفعل صحيحا ، مثل :</w:t>
      </w:r>
    </w:p>
    <w:p w14:paraId="0E3ED01C" w14:textId="77777777" w:rsidR="000B158B" w:rsidRPr="000B158B" w:rsidRDefault="000B158B" w:rsidP="000B158B">
      <w:pPr>
        <w:numPr>
          <w:ilvl w:val="0"/>
          <w:numId w:val="25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لا تعملْ السوء.</w:t>
      </w:r>
    </w:p>
    <w:p w14:paraId="1AC283D0" w14:textId="77777777" w:rsidR="000B158B" w:rsidRPr="000B158B" w:rsidRDefault="000B158B" w:rsidP="000B158B">
      <w:pPr>
        <w:numPr>
          <w:ilvl w:val="0"/>
          <w:numId w:val="25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لنقوم بالعمل الصالح .</w:t>
      </w:r>
    </w:p>
    <w:p w14:paraId="33477A89" w14:textId="77777777" w:rsidR="000B158B" w:rsidRPr="000B158B" w:rsidRDefault="000B158B" w:rsidP="000B158B">
      <w:pPr>
        <w:numPr>
          <w:ilvl w:val="0"/>
          <w:numId w:val="25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لم نهملْ واجبنا تجاه مجتمعنا .</w:t>
      </w:r>
    </w:p>
    <w:p w14:paraId="5834A78B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اما اذا كان معتلا فيجزم بحذف حرف العلة ، مثل :</w:t>
      </w:r>
    </w:p>
    <w:p w14:paraId="770C6E2A" w14:textId="77777777" w:rsidR="000B158B" w:rsidRPr="000B158B" w:rsidRDefault="000B158B" w:rsidP="000B158B">
      <w:pPr>
        <w:numPr>
          <w:ilvl w:val="0"/>
          <w:numId w:val="25"/>
        </w:num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لا تسعَ في السوء .</w:t>
      </w:r>
    </w:p>
    <w:p w14:paraId="32EB25F6" w14:textId="77777777" w:rsidR="000B158B" w:rsidRPr="000B158B" w:rsidRDefault="000B158B" w:rsidP="000B158B">
      <w:pPr>
        <w:numPr>
          <w:ilvl w:val="0"/>
          <w:numId w:val="25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لنسقِ الزرع .</w:t>
      </w:r>
    </w:p>
    <w:p w14:paraId="021C2D01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lang w:bidi="ar-IQ"/>
        </w:rPr>
      </w:pPr>
    </w:p>
    <w:p w14:paraId="0DF742A7" w14:textId="77777777" w:rsidR="000B158B" w:rsidRPr="000B158B" w:rsidRDefault="000B158B" w:rsidP="000B158B">
      <w:pPr>
        <w:bidi/>
        <w:spacing w:line="360" w:lineRule="auto"/>
        <w:rPr>
          <w:b/>
          <w:bCs/>
          <w:color w:val="FF0000"/>
          <w:sz w:val="24"/>
          <w:szCs w:val="24"/>
          <w:rtl/>
          <w:lang w:bidi="ar-IQ"/>
        </w:rPr>
      </w:pPr>
      <w:r w:rsidRPr="000B158B">
        <w:rPr>
          <w:b/>
          <w:bCs/>
          <w:color w:val="FF0000"/>
          <w:sz w:val="24"/>
          <w:szCs w:val="24"/>
          <w:u w:val="single"/>
          <w:rtl/>
          <w:lang w:bidi="ar-IQ"/>
        </w:rPr>
        <w:t>ثالثا: فعل الامر</w:t>
      </w:r>
      <w:r w:rsidRPr="000B158B">
        <w:rPr>
          <w:b/>
          <w:bCs/>
          <w:color w:val="FF0000"/>
          <w:sz w:val="24"/>
          <w:szCs w:val="24"/>
          <w:rtl/>
          <w:lang w:bidi="ar-IQ"/>
        </w:rPr>
        <w:t>:</w:t>
      </w:r>
    </w:p>
    <w:p w14:paraId="61C4B87D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هو فعل مبني دائما ، وحالات بنائه :</w:t>
      </w:r>
    </w:p>
    <w:p w14:paraId="52E6909D" w14:textId="77777777" w:rsidR="000B158B" w:rsidRPr="000B158B" w:rsidRDefault="000B158B" w:rsidP="000B158B">
      <w:pPr>
        <w:numPr>
          <w:ilvl w:val="0"/>
          <w:numId w:val="34"/>
        </w:num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يبنى على السكون اذا لم يتصل به شيء ، مثل :قُل الحق.</w:t>
      </w:r>
    </w:p>
    <w:p w14:paraId="7246C4E1" w14:textId="77777777" w:rsidR="000B158B" w:rsidRPr="000B158B" w:rsidRDefault="000B158B" w:rsidP="000B158B">
      <w:pPr>
        <w:numPr>
          <w:ilvl w:val="0"/>
          <w:numId w:val="34"/>
        </w:num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يبنى على حذف حرف العلة اذا كان معتل الاخر ، مثل :اسعَ في طلب رزقك.</w:t>
      </w:r>
    </w:p>
    <w:p w14:paraId="1FFBD085" w14:textId="77777777" w:rsidR="000B158B" w:rsidRPr="000B158B" w:rsidRDefault="000B158B" w:rsidP="000B158B">
      <w:pPr>
        <w:numPr>
          <w:ilvl w:val="0"/>
          <w:numId w:val="34"/>
        </w:num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يبنى على حذف النون اذا اتصل بأخره واو الجماعة ، او الف الاثنين ، او ياء المخاطبة ، مثل :</w:t>
      </w:r>
    </w:p>
    <w:p w14:paraId="1A7B3DA2" w14:textId="77777777" w:rsidR="000B158B" w:rsidRPr="000B158B" w:rsidRDefault="000B158B" w:rsidP="000B158B">
      <w:pPr>
        <w:numPr>
          <w:ilvl w:val="0"/>
          <w:numId w:val="25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انصروا الضعفاء .</w:t>
      </w:r>
    </w:p>
    <w:p w14:paraId="04F835FD" w14:textId="77777777" w:rsidR="000B158B" w:rsidRPr="000B158B" w:rsidRDefault="000B158B" w:rsidP="000B158B">
      <w:pPr>
        <w:numPr>
          <w:ilvl w:val="0"/>
          <w:numId w:val="25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انصرا المظلومَين .</w:t>
      </w:r>
    </w:p>
    <w:p w14:paraId="413BDEFC" w14:textId="77777777" w:rsidR="000B158B" w:rsidRPr="000B158B" w:rsidRDefault="000B158B" w:rsidP="000B158B">
      <w:pPr>
        <w:numPr>
          <w:ilvl w:val="0"/>
          <w:numId w:val="25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ادرسي بجد.</w:t>
      </w:r>
    </w:p>
    <w:p w14:paraId="30E64C9A" w14:textId="77777777" w:rsid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0E158EBC" w14:textId="77777777" w:rsid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6C116D27" w14:textId="77777777" w:rsid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73956D79" w14:textId="77777777" w:rsid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4695A1FC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lang w:bidi="ar-IQ"/>
        </w:rPr>
      </w:pPr>
    </w:p>
    <w:p w14:paraId="75741118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lang w:bidi="ar-IQ"/>
        </w:rPr>
      </w:pPr>
    </w:p>
    <w:p w14:paraId="00C0A9AD" w14:textId="77777777" w:rsidR="000B158B" w:rsidRPr="000B158B" w:rsidRDefault="000B158B" w:rsidP="000B158B">
      <w:pPr>
        <w:bidi/>
        <w:spacing w:line="360" w:lineRule="auto"/>
        <w:jc w:val="center"/>
        <w:rPr>
          <w:b/>
          <w:bCs/>
          <w:sz w:val="24"/>
          <w:szCs w:val="24"/>
          <w:rtl/>
          <w:lang w:bidi="ar-IQ"/>
        </w:rPr>
      </w:pPr>
      <w:r w:rsidRPr="000B158B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A5498F2" wp14:editId="2A7C5D3F">
                <wp:simplePos x="0" y="0"/>
                <wp:positionH relativeFrom="column">
                  <wp:posOffset>2009775</wp:posOffset>
                </wp:positionH>
                <wp:positionV relativeFrom="paragraph">
                  <wp:posOffset>-178435</wp:posOffset>
                </wp:positionV>
                <wp:extent cx="1956435" cy="659130"/>
                <wp:effectExtent l="0" t="0" r="24765" b="26670"/>
                <wp:wrapNone/>
                <wp:docPr id="1" name="شكل بيضاو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6435" cy="65913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C70586" id="شكل بيضاوي 1" o:spid="_x0000_s1026" style="position:absolute;margin-left:158.25pt;margin-top:-14.05pt;width:154.05pt;height:51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" fillcolor="#a5a5a5 [3206]" strokecolor="white [3201]" strokeweight="1.5pt">
                <v:stroke joinstyle="miter"/>
                <v:path arrowok="t"/>
              </v:oval>
            </w:pict>
          </mc:Fallback>
        </mc:AlternateContent>
      </w:r>
      <w:r w:rsidRPr="000B158B">
        <w:rPr>
          <w:b/>
          <w:bCs/>
          <w:sz w:val="24"/>
          <w:szCs w:val="24"/>
          <w:rtl/>
          <w:lang w:bidi="ar-IQ"/>
        </w:rPr>
        <w:t>تمارين</w:t>
      </w:r>
    </w:p>
    <w:p w14:paraId="7A3A114F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20B6FE23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ت 1 :اختر الاجابة الصحيحة من بين القوسين :</w:t>
      </w:r>
    </w:p>
    <w:p w14:paraId="27403C17" w14:textId="77777777" w:rsidR="000B158B" w:rsidRPr="000B158B" w:rsidRDefault="000B158B" w:rsidP="000B158B">
      <w:pPr>
        <w:numPr>
          <w:ilvl w:val="0"/>
          <w:numId w:val="35"/>
        </w:num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 xml:space="preserve"> .............حرف نصب يفيد نفي المستقبل (لن ،لم ).</w:t>
      </w:r>
    </w:p>
    <w:p w14:paraId="664DFABF" w14:textId="77777777" w:rsidR="000B158B" w:rsidRPr="000B158B" w:rsidRDefault="000B158B" w:rsidP="000B158B">
      <w:pPr>
        <w:numPr>
          <w:ilvl w:val="0"/>
          <w:numId w:val="35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الفعل (قَامَ) مبني على الفتح لا نه فعل  .............. ( مضارع ، ماضي ، امر) .</w:t>
      </w:r>
    </w:p>
    <w:p w14:paraId="58995AA9" w14:textId="77777777" w:rsidR="000B158B" w:rsidRPr="000B158B" w:rsidRDefault="000B158B" w:rsidP="000B158B">
      <w:pPr>
        <w:numPr>
          <w:ilvl w:val="0"/>
          <w:numId w:val="35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تاء التأنيث الساكنة من علامات .......... ( الاسماء ،الافعال ، الحروف).</w:t>
      </w:r>
    </w:p>
    <w:p w14:paraId="0E37E71B" w14:textId="77777777" w:rsidR="000B158B" w:rsidRPr="000B158B" w:rsidRDefault="000B158B" w:rsidP="000B158B">
      <w:pPr>
        <w:numPr>
          <w:ilvl w:val="0"/>
          <w:numId w:val="35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كلمة (رؤيا)اسم لا نها تقبل ................ (</w:t>
      </w:r>
      <w:proofErr w:type="spellStart"/>
      <w:r w:rsidRPr="000B158B">
        <w:rPr>
          <w:b/>
          <w:bCs/>
          <w:sz w:val="24"/>
          <w:szCs w:val="24"/>
          <w:rtl/>
          <w:lang w:bidi="ar-IQ"/>
        </w:rPr>
        <w:t>سوف،ال</w:t>
      </w:r>
      <w:proofErr w:type="spellEnd"/>
      <w:r w:rsidRPr="000B158B">
        <w:rPr>
          <w:b/>
          <w:bCs/>
          <w:sz w:val="24"/>
          <w:szCs w:val="24"/>
          <w:rtl/>
          <w:lang w:bidi="ar-IQ"/>
        </w:rPr>
        <w:t xml:space="preserve"> التعريف  ).</w:t>
      </w:r>
    </w:p>
    <w:p w14:paraId="11A9A4E5" w14:textId="77777777" w:rsidR="000B158B" w:rsidRPr="000B158B" w:rsidRDefault="000B158B" w:rsidP="000B158B">
      <w:pPr>
        <w:numPr>
          <w:ilvl w:val="0"/>
          <w:numId w:val="35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 xml:space="preserve">فعل الامر يبنى على السكون .................(اذا لم يتصل به شيء ، اذا اتصل به </w:t>
      </w:r>
    </w:p>
    <w:p w14:paraId="34278D81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نون النسوة ).</w:t>
      </w:r>
    </w:p>
    <w:p w14:paraId="6C6C5D0F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143B086E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ت 2 : الكلمات الاتية افعال ام اسماء مطبقا عليها علامات الاسماء والافعال .</w:t>
      </w:r>
    </w:p>
    <w:p w14:paraId="37BF20BB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 xml:space="preserve">          نَهر ، زَرَعَ ، نجاة ، قضى ، اثار ، معجم ، انتصر ، تدحرج ، راية ، قاد</w:t>
      </w:r>
    </w:p>
    <w:p w14:paraId="3A576553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45D6EE41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ت3:ضع علامة (√)بعد العبارة الصحيحة وعلامة (×)بعد العبارة غير الصحيحة فيما يأتي :</w:t>
      </w:r>
    </w:p>
    <w:p w14:paraId="617F09EE" w14:textId="77777777" w:rsidR="000B158B" w:rsidRPr="000B158B" w:rsidRDefault="000B158B" w:rsidP="000B158B">
      <w:pPr>
        <w:numPr>
          <w:ilvl w:val="0"/>
          <w:numId w:val="36"/>
        </w:num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الفعل المضارع مبني دائما .</w:t>
      </w:r>
    </w:p>
    <w:p w14:paraId="61ACD2E4" w14:textId="77777777" w:rsidR="000B158B" w:rsidRPr="000B158B" w:rsidRDefault="000B158B" w:rsidP="000B158B">
      <w:pPr>
        <w:numPr>
          <w:ilvl w:val="0"/>
          <w:numId w:val="36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التنوين من علامات الاسماء .</w:t>
      </w:r>
    </w:p>
    <w:p w14:paraId="3E235017" w14:textId="77777777" w:rsidR="000B158B" w:rsidRPr="000B158B" w:rsidRDefault="000B158B" w:rsidP="000B158B">
      <w:pPr>
        <w:numPr>
          <w:ilvl w:val="0"/>
          <w:numId w:val="36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الفعل المضارع يبنى على الضم اذا اتصل به الضمير واو الجماعة .</w:t>
      </w:r>
    </w:p>
    <w:p w14:paraId="6BC46555" w14:textId="77777777" w:rsidR="000B158B" w:rsidRPr="000B158B" w:rsidRDefault="000B158B" w:rsidP="000B158B">
      <w:pPr>
        <w:numPr>
          <w:ilvl w:val="0"/>
          <w:numId w:val="36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 xml:space="preserve">السين وسوف يفيدان الاستقبال . </w:t>
      </w:r>
    </w:p>
    <w:p w14:paraId="68706C0E" w14:textId="77777777" w:rsidR="00831DC3" w:rsidRPr="0050067D" w:rsidRDefault="000B158B" w:rsidP="000B158B">
      <w:pPr>
        <w:bidi/>
        <w:spacing w:line="360" w:lineRule="auto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تاء الفاعل ضمير يتصل بالفعل الماضي لا محل له  من الاعراب .</w:t>
      </w:r>
    </w:p>
    <w:sectPr w:rsidR="00831DC3" w:rsidRPr="0050067D" w:rsidSect="00A2669D">
      <w:headerReference w:type="default" r:id="rId10"/>
      <w:footerReference w:type="default" r:id="rId11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E3F47" w14:textId="77777777" w:rsidR="00AD5A96" w:rsidRDefault="00AD5A96" w:rsidP="007D58CB">
      <w:pPr>
        <w:spacing w:after="0" w:line="240" w:lineRule="auto"/>
      </w:pPr>
      <w:r>
        <w:separator/>
      </w:r>
    </w:p>
  </w:endnote>
  <w:endnote w:type="continuationSeparator" w:id="0">
    <w:p w14:paraId="4BED50A2" w14:textId="77777777" w:rsidR="00AD5A96" w:rsidRDefault="00AD5A96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F0982" w14:textId="77777777" w:rsidR="002B7EFD" w:rsidRPr="0071122E" w:rsidRDefault="00A2669D" w:rsidP="00285845">
    <w:pPr>
      <w:spacing w:after="0" w:line="240" w:lineRule="auto"/>
      <w:ind w:left="-810"/>
      <w:rPr>
        <w:b/>
        <w:bCs/>
        <w:sz w:val="20"/>
        <w:szCs w:val="20"/>
      </w:rPr>
    </w:pPr>
    <w:r w:rsidRPr="0071122E">
      <w:rPr>
        <w:b/>
        <w:bCs/>
        <w:sz w:val="20"/>
        <w:szCs w:val="20"/>
      </w:rPr>
      <w:t>Email (</w:t>
    </w:r>
    <w:r w:rsidR="00285845" w:rsidRPr="00285845">
      <w:rPr>
        <w:b/>
        <w:bCs/>
        <w:sz w:val="20"/>
        <w:szCs w:val="20"/>
      </w:rPr>
      <w:t>kawthar.hussein.shaalan@uomus.edu.iq</w:t>
    </w:r>
    <w:r w:rsidRPr="0071122E">
      <w:rPr>
        <w:b/>
        <w:bCs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48766" w14:textId="77777777" w:rsidR="00AD5A96" w:rsidRDefault="00AD5A96" w:rsidP="007D58CB">
      <w:pPr>
        <w:spacing w:after="0" w:line="240" w:lineRule="auto"/>
      </w:pPr>
      <w:r>
        <w:separator/>
      </w:r>
    </w:p>
  </w:footnote>
  <w:footnote w:type="continuationSeparator" w:id="0">
    <w:p w14:paraId="2381A272" w14:textId="77777777" w:rsidR="00AD5A96" w:rsidRDefault="00AD5A96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00ABA" w14:textId="77777777" w:rsidR="002B7EFD" w:rsidRPr="007D58CB" w:rsidRDefault="00386644" w:rsidP="00B06549">
    <w:pPr>
      <w:pStyle w:val="Header"/>
      <w:ind w:left="-1080" w:hanging="180"/>
      <w:rPr>
        <w:rFonts w:asciiTheme="majorBidi" w:hAnsiTheme="majorBidi" w:cstheme="majorBid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6095E0" wp14:editId="3A62A4B7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4A2B69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7555E15C" wp14:editId="7AB3814D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549"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37462FA" wp14:editId="33060256">
              <wp:simplePos x="0" y="0"/>
              <wp:positionH relativeFrom="column">
                <wp:posOffset>1056640</wp:posOffset>
              </wp:positionH>
              <wp:positionV relativeFrom="paragraph">
                <wp:posOffset>190500</wp:posOffset>
              </wp:positionV>
              <wp:extent cx="3609975" cy="1080770"/>
              <wp:effectExtent l="0" t="0" r="9525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080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30CB61" w14:textId="77777777" w:rsidR="0071122E" w:rsidRPr="0071122E" w:rsidRDefault="00A2669D" w:rsidP="0071122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University</w:t>
                          </w:r>
                          <w:r w:rsidR="0071122E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College of Engineering &amp; Technology</w:t>
                          </w:r>
                        </w:p>
                        <w:p w14:paraId="72F70B25" w14:textId="77777777" w:rsidR="00A2669D" w:rsidRPr="0071122E" w:rsidRDefault="00A2669D" w:rsidP="0031397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Department (</w:t>
                          </w:r>
                          <w:r w:rsidR="0031397D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Building and Construction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0A739284" w14:textId="77777777" w:rsidR="00A2669D" w:rsidRPr="0071122E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Class (</w:t>
                          </w:r>
                          <w:r w:rsidR="0031397D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Second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0EC8800A" w14:textId="77777777" w:rsidR="00A2669D" w:rsidRPr="0071122E" w:rsidRDefault="00A2669D" w:rsidP="00285845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Subject (</w:t>
                          </w:r>
                          <w:r w:rsidR="0031397D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Arabic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Code (</w:t>
                          </w:r>
                          <w:r w:rsidR="00285845" w:rsidRPr="00285845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TE-UOMUS-007850216-108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3CE4A7F2" w14:textId="77777777" w:rsidR="00A2669D" w:rsidRPr="0071122E" w:rsidRDefault="00A2669D" w:rsidP="00285845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Lecturer (</w:t>
                          </w:r>
                          <w:r w:rsidR="008B77A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Kawth</w:t>
                          </w:r>
                          <w:r w:rsidR="0028584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</w:t>
                          </w:r>
                          <w:r w:rsidR="008B77A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 Huss</w:t>
                          </w:r>
                          <w:r w:rsidR="0028584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ei</w:t>
                          </w:r>
                          <w:r w:rsidR="008B77A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n</w:t>
                          </w:r>
                          <w:r w:rsidR="0028584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Shaalan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B0BBE1D" w14:textId="03865E0B" w:rsidR="00A2669D" w:rsidRPr="0071122E" w:rsidRDefault="00A2669D" w:rsidP="000B158B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/2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Lect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ure No. &amp; Lecture Name</w:t>
                          </w:r>
                          <w:r w:rsid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(</w:t>
                          </w:r>
                          <w:r w:rsidR="009515ED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9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7C893825" w14:textId="77777777" w:rsidR="00B06549" w:rsidRPr="0071122E" w:rsidRDefault="00B06549" w:rsidP="00B06549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7462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left:0;text-align:left;margin-left:83.2pt;margin-top:15pt;width:284.25pt;height:8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" stroked="f">
              <v:textbox>
                <w:txbxContent>
                  <w:p w14:paraId="2830CB61" w14:textId="77777777" w:rsidR="0071122E" w:rsidRPr="0071122E" w:rsidRDefault="00A2669D" w:rsidP="0071122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Al-</w:t>
                    </w:r>
                    <w:proofErr w:type="spellStart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University</w:t>
                    </w:r>
                    <w:r w:rsidR="0071122E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College of Engineering &amp; Technology</w:t>
                    </w:r>
                  </w:p>
                  <w:p w14:paraId="72F70B25" w14:textId="77777777" w:rsidR="00A2669D" w:rsidRPr="0071122E" w:rsidRDefault="00A2669D" w:rsidP="0031397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Department (</w:t>
                    </w:r>
                    <w:r w:rsidR="0031397D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Building and Construction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0A739284" w14:textId="77777777" w:rsidR="00A2669D" w:rsidRPr="0071122E" w:rsidRDefault="00A2669D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Class (</w:t>
                    </w:r>
                    <w:r w:rsidR="0031397D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Second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0EC8800A" w14:textId="77777777" w:rsidR="00A2669D" w:rsidRPr="0071122E" w:rsidRDefault="00A2669D" w:rsidP="00285845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Subject (</w:t>
                    </w:r>
                    <w:r w:rsidR="0031397D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Arabic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Code (</w:t>
                    </w:r>
                    <w:r w:rsidR="00285845" w:rsidRPr="00285845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TE-UOMUS-007850216-108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3CE4A7F2" w14:textId="77777777" w:rsidR="00A2669D" w:rsidRPr="0071122E" w:rsidRDefault="00A2669D" w:rsidP="00285845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Lecturer (</w:t>
                    </w:r>
                    <w:r w:rsidR="008B77AE">
                      <w:rPr>
                        <w:b/>
                        <w:bCs/>
                        <w:sz w:val="20"/>
                        <w:szCs w:val="20"/>
                      </w:rPr>
                      <w:t>Kawth</w:t>
                    </w:r>
                    <w:r w:rsidR="00285845">
                      <w:rPr>
                        <w:b/>
                        <w:bCs/>
                        <w:sz w:val="20"/>
                        <w:szCs w:val="20"/>
                      </w:rPr>
                      <w:t>a</w:t>
                    </w:r>
                    <w:r w:rsidR="008B77AE">
                      <w:rPr>
                        <w:b/>
                        <w:bCs/>
                        <w:sz w:val="20"/>
                        <w:szCs w:val="20"/>
                      </w:rPr>
                      <w:t>r Huss</w:t>
                    </w:r>
                    <w:r w:rsidR="00285845">
                      <w:rPr>
                        <w:b/>
                        <w:bCs/>
                        <w:sz w:val="20"/>
                        <w:szCs w:val="20"/>
                      </w:rPr>
                      <w:t>ei</w:t>
                    </w:r>
                    <w:r w:rsidR="008B77AE">
                      <w:rPr>
                        <w:b/>
                        <w:bCs/>
                        <w:sz w:val="20"/>
                        <w:szCs w:val="20"/>
                      </w:rPr>
                      <w:t>n</w:t>
                    </w:r>
                    <w:r w:rsidR="00285845">
                      <w:rPr>
                        <w:b/>
                        <w:bCs/>
                        <w:sz w:val="20"/>
                        <w:szCs w:val="20"/>
                      </w:rPr>
                      <w:t xml:space="preserve"> Shaalan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B0BBE1D" w14:textId="03865E0B" w:rsidR="00A2669D" w:rsidRPr="0071122E" w:rsidRDefault="00A2669D" w:rsidP="000B158B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/2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nd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term – Lect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ure No. &amp; Lecture Name</w:t>
                    </w:r>
                    <w:r w:rsid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(</w:t>
                    </w:r>
                    <w:r w:rsidR="009515ED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9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7C893825" w14:textId="77777777" w:rsidR="00B06549" w:rsidRPr="0071122E" w:rsidRDefault="00B06549" w:rsidP="00B06549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947E34" wp14:editId="43BA4604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D72A8" w14:textId="77777777" w:rsidR="00B06549" w:rsidRDefault="00B0654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440B25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947E34" id="Group 167" o:spid="_x0000_s1036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qrCiQUAAIo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">
              <v:group id="Group 168" o:spid="_x0000_s103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3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3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4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 id="Text Box 172" o:spid="_x0000_s104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10FD72A8" w14:textId="77777777" w:rsidR="00B06549" w:rsidRDefault="00B0654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440B25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53CB"/>
    <w:multiLevelType w:val="hybridMultilevel"/>
    <w:tmpl w:val="D26400CE"/>
    <w:lvl w:ilvl="0" w:tplc="04090001">
      <w:start w:val="1"/>
      <w:numFmt w:val="bullet"/>
      <w:lvlText w:val=""/>
      <w:lvlJc w:val="left"/>
      <w:pPr>
        <w:ind w:left="19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2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6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8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26" w:hanging="360"/>
      </w:pPr>
      <w:rPr>
        <w:rFonts w:ascii="Wingdings" w:hAnsi="Wingdings" w:hint="default"/>
      </w:rPr>
    </w:lvl>
  </w:abstractNum>
  <w:abstractNum w:abstractNumId="1" w15:restartNumberingAfterBreak="0">
    <w:nsid w:val="03191624"/>
    <w:multiLevelType w:val="hybridMultilevel"/>
    <w:tmpl w:val="F4364A30"/>
    <w:lvl w:ilvl="0" w:tplc="AB56A13E">
      <w:start w:val="1"/>
      <w:numFmt w:val="decimal"/>
      <w:lvlText w:val="%1-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3002"/>
    <w:multiLevelType w:val="hybridMultilevel"/>
    <w:tmpl w:val="FAAAD604"/>
    <w:lvl w:ilvl="0" w:tplc="41CCAEF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D3C92"/>
    <w:multiLevelType w:val="hybridMultilevel"/>
    <w:tmpl w:val="F44E03B8"/>
    <w:lvl w:ilvl="0" w:tplc="85BC1844">
      <w:start w:val="8"/>
      <w:numFmt w:val="bullet"/>
      <w:lvlText w:val="-"/>
      <w:lvlJc w:val="left"/>
      <w:pPr>
        <w:ind w:left="19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E7C5183"/>
    <w:multiLevelType w:val="hybridMultilevel"/>
    <w:tmpl w:val="3D0A16E6"/>
    <w:lvl w:ilvl="0" w:tplc="85BC1844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7A7397"/>
    <w:multiLevelType w:val="hybridMultilevel"/>
    <w:tmpl w:val="23F27576"/>
    <w:lvl w:ilvl="0" w:tplc="D036511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0A4FF9"/>
    <w:multiLevelType w:val="hybridMultilevel"/>
    <w:tmpl w:val="4A0AC842"/>
    <w:lvl w:ilvl="0" w:tplc="31063CD0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A6948"/>
    <w:multiLevelType w:val="hybridMultilevel"/>
    <w:tmpl w:val="CCC640E4"/>
    <w:lvl w:ilvl="0" w:tplc="024C64DC">
      <w:start w:val="1"/>
      <w:numFmt w:val="arabicAlpha"/>
      <w:lvlText w:val="%1-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98B6973"/>
    <w:multiLevelType w:val="hybridMultilevel"/>
    <w:tmpl w:val="7B3417C4"/>
    <w:lvl w:ilvl="0" w:tplc="31063CD0">
      <w:start w:val="1"/>
      <w:numFmt w:val="arabicAlpha"/>
      <w:lvlText w:val="%1-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5E3CF4"/>
    <w:multiLevelType w:val="hybridMultilevel"/>
    <w:tmpl w:val="436CD858"/>
    <w:lvl w:ilvl="0" w:tplc="32BA5AF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A087F"/>
    <w:multiLevelType w:val="hybridMultilevel"/>
    <w:tmpl w:val="E236B1DA"/>
    <w:lvl w:ilvl="0" w:tplc="715693E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A44D9"/>
    <w:multiLevelType w:val="hybridMultilevel"/>
    <w:tmpl w:val="C77A4CD0"/>
    <w:lvl w:ilvl="0" w:tplc="48508384">
      <w:start w:val="1"/>
      <w:numFmt w:val="arabicAlpha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835433"/>
    <w:multiLevelType w:val="hybridMultilevel"/>
    <w:tmpl w:val="D50A7566"/>
    <w:lvl w:ilvl="0" w:tplc="31063CD0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23E4E"/>
    <w:multiLevelType w:val="hybridMultilevel"/>
    <w:tmpl w:val="D10A2914"/>
    <w:lvl w:ilvl="0" w:tplc="6BDAE478">
      <w:start w:val="5"/>
      <w:numFmt w:val="arabicAlpha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B4B01"/>
    <w:multiLevelType w:val="hybridMultilevel"/>
    <w:tmpl w:val="0FE2A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E5C76"/>
    <w:multiLevelType w:val="hybridMultilevel"/>
    <w:tmpl w:val="3F8A0224"/>
    <w:lvl w:ilvl="0" w:tplc="DBEA3A9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B082D"/>
    <w:multiLevelType w:val="hybridMultilevel"/>
    <w:tmpl w:val="9E220F8E"/>
    <w:lvl w:ilvl="0" w:tplc="3DDEFE9E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3F7785"/>
    <w:multiLevelType w:val="hybridMultilevel"/>
    <w:tmpl w:val="DE76F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E235C"/>
    <w:multiLevelType w:val="hybridMultilevel"/>
    <w:tmpl w:val="7EAE6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D33CB"/>
    <w:multiLevelType w:val="hybridMultilevel"/>
    <w:tmpl w:val="53B6F266"/>
    <w:lvl w:ilvl="0" w:tplc="720A567E">
      <w:start w:val="5"/>
      <w:numFmt w:val="arabicAlpha"/>
      <w:lvlText w:val="%1-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97CF0"/>
    <w:multiLevelType w:val="hybridMultilevel"/>
    <w:tmpl w:val="AB9640A8"/>
    <w:lvl w:ilvl="0" w:tplc="369EB82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134C3"/>
    <w:multiLevelType w:val="hybridMultilevel"/>
    <w:tmpl w:val="6B5871C8"/>
    <w:lvl w:ilvl="0" w:tplc="4ACCF74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C41DF"/>
    <w:multiLevelType w:val="hybridMultilevel"/>
    <w:tmpl w:val="A32A0574"/>
    <w:lvl w:ilvl="0" w:tplc="D5B88DD6">
      <w:start w:val="5"/>
      <w:numFmt w:val="arabicAlpha"/>
      <w:lvlText w:val="%1-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F66A8"/>
    <w:multiLevelType w:val="hybridMultilevel"/>
    <w:tmpl w:val="E36088C8"/>
    <w:lvl w:ilvl="0" w:tplc="715693E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97C3B"/>
    <w:multiLevelType w:val="hybridMultilevel"/>
    <w:tmpl w:val="5CAC8988"/>
    <w:lvl w:ilvl="0" w:tplc="31063CD0">
      <w:start w:val="1"/>
      <w:numFmt w:val="arabicAlpha"/>
      <w:lvlText w:val="%1-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87E36"/>
    <w:multiLevelType w:val="hybridMultilevel"/>
    <w:tmpl w:val="A2FADF9E"/>
    <w:lvl w:ilvl="0" w:tplc="A462C26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53A38"/>
    <w:multiLevelType w:val="hybridMultilevel"/>
    <w:tmpl w:val="77600CD2"/>
    <w:lvl w:ilvl="0" w:tplc="8C10A54A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9C4A63"/>
    <w:multiLevelType w:val="hybridMultilevel"/>
    <w:tmpl w:val="F3E414A0"/>
    <w:lvl w:ilvl="0" w:tplc="32BA5AF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6649E"/>
    <w:multiLevelType w:val="hybridMultilevel"/>
    <w:tmpl w:val="BC2EDB2A"/>
    <w:lvl w:ilvl="0" w:tplc="EFC2A20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97737"/>
    <w:multiLevelType w:val="hybridMultilevel"/>
    <w:tmpl w:val="A5846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F7214"/>
    <w:multiLevelType w:val="hybridMultilevel"/>
    <w:tmpl w:val="585AD772"/>
    <w:lvl w:ilvl="0" w:tplc="50122342">
      <w:start w:val="5"/>
      <w:numFmt w:val="arabicAlpha"/>
      <w:lvlText w:val="%1-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305421"/>
    <w:multiLevelType w:val="hybridMultilevel"/>
    <w:tmpl w:val="6F50F03C"/>
    <w:lvl w:ilvl="0" w:tplc="31063CD0">
      <w:start w:val="1"/>
      <w:numFmt w:val="arabicAlpha"/>
      <w:lvlText w:val="%1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56C96"/>
    <w:multiLevelType w:val="hybridMultilevel"/>
    <w:tmpl w:val="A0E05A94"/>
    <w:lvl w:ilvl="0" w:tplc="95F41C0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05B29"/>
    <w:multiLevelType w:val="hybridMultilevel"/>
    <w:tmpl w:val="9234782C"/>
    <w:lvl w:ilvl="0" w:tplc="EFB20E4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E57454"/>
    <w:multiLevelType w:val="hybridMultilevel"/>
    <w:tmpl w:val="4FB8C612"/>
    <w:lvl w:ilvl="0" w:tplc="027CA256">
      <w:start w:val="1"/>
      <w:numFmt w:val="decimal"/>
      <w:lvlText w:val="%1-"/>
      <w:lvlJc w:val="left"/>
      <w:pPr>
        <w:ind w:left="1524" w:hanging="360"/>
      </w:pPr>
    </w:lvl>
    <w:lvl w:ilvl="1" w:tplc="04090019">
      <w:start w:val="1"/>
      <w:numFmt w:val="lowerLetter"/>
      <w:lvlText w:val="%2."/>
      <w:lvlJc w:val="left"/>
      <w:pPr>
        <w:ind w:left="2244" w:hanging="360"/>
      </w:pPr>
    </w:lvl>
    <w:lvl w:ilvl="2" w:tplc="0409001B">
      <w:start w:val="1"/>
      <w:numFmt w:val="lowerRoman"/>
      <w:lvlText w:val="%3."/>
      <w:lvlJc w:val="right"/>
      <w:pPr>
        <w:ind w:left="2964" w:hanging="180"/>
      </w:pPr>
    </w:lvl>
    <w:lvl w:ilvl="3" w:tplc="0409000F">
      <w:start w:val="1"/>
      <w:numFmt w:val="decimal"/>
      <w:lvlText w:val="%4."/>
      <w:lvlJc w:val="left"/>
      <w:pPr>
        <w:ind w:left="3684" w:hanging="360"/>
      </w:pPr>
    </w:lvl>
    <w:lvl w:ilvl="4" w:tplc="04090019">
      <w:start w:val="1"/>
      <w:numFmt w:val="lowerLetter"/>
      <w:lvlText w:val="%5."/>
      <w:lvlJc w:val="left"/>
      <w:pPr>
        <w:ind w:left="4404" w:hanging="360"/>
      </w:pPr>
    </w:lvl>
    <w:lvl w:ilvl="5" w:tplc="0409001B">
      <w:start w:val="1"/>
      <w:numFmt w:val="lowerRoman"/>
      <w:lvlText w:val="%6."/>
      <w:lvlJc w:val="right"/>
      <w:pPr>
        <w:ind w:left="5124" w:hanging="180"/>
      </w:pPr>
    </w:lvl>
    <w:lvl w:ilvl="6" w:tplc="0409000F">
      <w:start w:val="1"/>
      <w:numFmt w:val="decimal"/>
      <w:lvlText w:val="%7."/>
      <w:lvlJc w:val="left"/>
      <w:pPr>
        <w:ind w:left="5844" w:hanging="360"/>
      </w:pPr>
    </w:lvl>
    <w:lvl w:ilvl="7" w:tplc="04090019">
      <w:start w:val="1"/>
      <w:numFmt w:val="lowerLetter"/>
      <w:lvlText w:val="%8."/>
      <w:lvlJc w:val="left"/>
      <w:pPr>
        <w:ind w:left="6564" w:hanging="360"/>
      </w:pPr>
    </w:lvl>
    <w:lvl w:ilvl="8" w:tplc="0409001B">
      <w:start w:val="1"/>
      <w:numFmt w:val="lowerRoman"/>
      <w:lvlText w:val="%9."/>
      <w:lvlJc w:val="right"/>
      <w:pPr>
        <w:ind w:left="7284" w:hanging="180"/>
      </w:pPr>
    </w:lvl>
  </w:abstractNum>
  <w:abstractNum w:abstractNumId="35" w15:restartNumberingAfterBreak="0">
    <w:nsid w:val="7FF3618C"/>
    <w:multiLevelType w:val="hybridMultilevel"/>
    <w:tmpl w:val="0290C196"/>
    <w:lvl w:ilvl="0" w:tplc="31063CD0">
      <w:start w:val="1"/>
      <w:numFmt w:val="arabicAlpha"/>
      <w:lvlText w:val="%1-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num w:numId="1" w16cid:durableId="13417325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12262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97637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7657675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331490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106368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2732068">
    <w:abstractNumId w:val="17"/>
  </w:num>
  <w:num w:numId="8" w16cid:durableId="46944221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865866601">
    <w:abstractNumId w:val="14"/>
  </w:num>
  <w:num w:numId="10" w16cid:durableId="1740639618">
    <w:abstractNumId w:val="0"/>
  </w:num>
  <w:num w:numId="11" w16cid:durableId="146866788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17141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360233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72276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07037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6671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1588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4011193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477507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9759047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61905633">
    <w:abstractNumId w:val="4"/>
  </w:num>
  <w:num w:numId="22" w16cid:durableId="6971989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07906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666290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98377136">
    <w:abstractNumId w:val="3"/>
  </w:num>
  <w:num w:numId="26" w16cid:durableId="932274995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66109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0781399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4149540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974246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56716613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071051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267808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688285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05250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075109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8CB"/>
    <w:rsid w:val="00005E20"/>
    <w:rsid w:val="00022EE3"/>
    <w:rsid w:val="000349A5"/>
    <w:rsid w:val="0004088E"/>
    <w:rsid w:val="00044CBA"/>
    <w:rsid w:val="0005287D"/>
    <w:rsid w:val="0006798D"/>
    <w:rsid w:val="00070929"/>
    <w:rsid w:val="00081153"/>
    <w:rsid w:val="00087E5D"/>
    <w:rsid w:val="000A3BE0"/>
    <w:rsid w:val="000B158B"/>
    <w:rsid w:val="000B19FE"/>
    <w:rsid w:val="000B29E1"/>
    <w:rsid w:val="000B4241"/>
    <w:rsid w:val="000B457E"/>
    <w:rsid w:val="000C50E5"/>
    <w:rsid w:val="000E5427"/>
    <w:rsid w:val="000F3EEF"/>
    <w:rsid w:val="000F793B"/>
    <w:rsid w:val="001003D4"/>
    <w:rsid w:val="00101DA7"/>
    <w:rsid w:val="00103685"/>
    <w:rsid w:val="0011388B"/>
    <w:rsid w:val="00134694"/>
    <w:rsid w:val="00134B6F"/>
    <w:rsid w:val="00141009"/>
    <w:rsid w:val="0014666C"/>
    <w:rsid w:val="00146866"/>
    <w:rsid w:val="00154CA2"/>
    <w:rsid w:val="00164940"/>
    <w:rsid w:val="00182CFC"/>
    <w:rsid w:val="001C580B"/>
    <w:rsid w:val="001C7B70"/>
    <w:rsid w:val="001D1A8A"/>
    <w:rsid w:val="001D23C2"/>
    <w:rsid w:val="001D3CF5"/>
    <w:rsid w:val="001D5253"/>
    <w:rsid w:val="00211825"/>
    <w:rsid w:val="00215120"/>
    <w:rsid w:val="002801CB"/>
    <w:rsid w:val="00285845"/>
    <w:rsid w:val="00294ED0"/>
    <w:rsid w:val="002B1037"/>
    <w:rsid w:val="002B7EFD"/>
    <w:rsid w:val="002C237D"/>
    <w:rsid w:val="002C61C3"/>
    <w:rsid w:val="002E2D4B"/>
    <w:rsid w:val="002F5652"/>
    <w:rsid w:val="00307EEA"/>
    <w:rsid w:val="0031397D"/>
    <w:rsid w:val="00342E0A"/>
    <w:rsid w:val="00386644"/>
    <w:rsid w:val="00394BE9"/>
    <w:rsid w:val="003B02C3"/>
    <w:rsid w:val="003D52A9"/>
    <w:rsid w:val="003E436D"/>
    <w:rsid w:val="00404A69"/>
    <w:rsid w:val="00422EA7"/>
    <w:rsid w:val="00440B25"/>
    <w:rsid w:val="004655CD"/>
    <w:rsid w:val="004865AE"/>
    <w:rsid w:val="00493AE9"/>
    <w:rsid w:val="004A5D7B"/>
    <w:rsid w:val="004F4246"/>
    <w:rsid w:val="0050067D"/>
    <w:rsid w:val="00505CE7"/>
    <w:rsid w:val="0058356C"/>
    <w:rsid w:val="005933FB"/>
    <w:rsid w:val="005B005B"/>
    <w:rsid w:val="005C4DC3"/>
    <w:rsid w:val="005D537F"/>
    <w:rsid w:val="005E2959"/>
    <w:rsid w:val="005E3744"/>
    <w:rsid w:val="00605754"/>
    <w:rsid w:val="00665EE6"/>
    <w:rsid w:val="00673FAB"/>
    <w:rsid w:val="006A56F6"/>
    <w:rsid w:val="006E7426"/>
    <w:rsid w:val="006F50F6"/>
    <w:rsid w:val="006F597C"/>
    <w:rsid w:val="00704E63"/>
    <w:rsid w:val="0071122E"/>
    <w:rsid w:val="00722F11"/>
    <w:rsid w:val="00726B1F"/>
    <w:rsid w:val="007300FF"/>
    <w:rsid w:val="007415DE"/>
    <w:rsid w:val="00756ABA"/>
    <w:rsid w:val="00776EAF"/>
    <w:rsid w:val="007809B6"/>
    <w:rsid w:val="007929B5"/>
    <w:rsid w:val="0079766F"/>
    <w:rsid w:val="007A24D6"/>
    <w:rsid w:val="007A7598"/>
    <w:rsid w:val="007C5EB8"/>
    <w:rsid w:val="007D58CB"/>
    <w:rsid w:val="007D7EFB"/>
    <w:rsid w:val="00831DC3"/>
    <w:rsid w:val="00831E2C"/>
    <w:rsid w:val="0088291F"/>
    <w:rsid w:val="00893EF0"/>
    <w:rsid w:val="00896596"/>
    <w:rsid w:val="008965C6"/>
    <w:rsid w:val="008B5DEB"/>
    <w:rsid w:val="008B77AE"/>
    <w:rsid w:val="008C0EEE"/>
    <w:rsid w:val="008E5411"/>
    <w:rsid w:val="008F2AF7"/>
    <w:rsid w:val="0090362F"/>
    <w:rsid w:val="00913947"/>
    <w:rsid w:val="00934899"/>
    <w:rsid w:val="00935157"/>
    <w:rsid w:val="00941561"/>
    <w:rsid w:val="009515ED"/>
    <w:rsid w:val="00957827"/>
    <w:rsid w:val="00975C4E"/>
    <w:rsid w:val="00982BAB"/>
    <w:rsid w:val="009A33E3"/>
    <w:rsid w:val="009B6397"/>
    <w:rsid w:val="009C711B"/>
    <w:rsid w:val="009E2F1A"/>
    <w:rsid w:val="009E5176"/>
    <w:rsid w:val="00A06B68"/>
    <w:rsid w:val="00A1105B"/>
    <w:rsid w:val="00A2669D"/>
    <w:rsid w:val="00A4127F"/>
    <w:rsid w:val="00A41DB2"/>
    <w:rsid w:val="00A52527"/>
    <w:rsid w:val="00A830A7"/>
    <w:rsid w:val="00AA3424"/>
    <w:rsid w:val="00AD5A96"/>
    <w:rsid w:val="00AE1E8E"/>
    <w:rsid w:val="00B06549"/>
    <w:rsid w:val="00B177F7"/>
    <w:rsid w:val="00B427C6"/>
    <w:rsid w:val="00B47FBB"/>
    <w:rsid w:val="00B54744"/>
    <w:rsid w:val="00B6610A"/>
    <w:rsid w:val="00B7027C"/>
    <w:rsid w:val="00B75261"/>
    <w:rsid w:val="00B7726C"/>
    <w:rsid w:val="00B80C6E"/>
    <w:rsid w:val="00B8198E"/>
    <w:rsid w:val="00BC31B2"/>
    <w:rsid w:val="00BE5733"/>
    <w:rsid w:val="00BF0B80"/>
    <w:rsid w:val="00BF7E5B"/>
    <w:rsid w:val="00C014EB"/>
    <w:rsid w:val="00C0528A"/>
    <w:rsid w:val="00C37643"/>
    <w:rsid w:val="00C52E18"/>
    <w:rsid w:val="00C96F51"/>
    <w:rsid w:val="00CA1041"/>
    <w:rsid w:val="00CB7378"/>
    <w:rsid w:val="00CC23A1"/>
    <w:rsid w:val="00CF66F6"/>
    <w:rsid w:val="00CF6B85"/>
    <w:rsid w:val="00D00D25"/>
    <w:rsid w:val="00D11BF3"/>
    <w:rsid w:val="00D129D8"/>
    <w:rsid w:val="00D16DFF"/>
    <w:rsid w:val="00D5476B"/>
    <w:rsid w:val="00D70E8C"/>
    <w:rsid w:val="00D72C03"/>
    <w:rsid w:val="00D757A5"/>
    <w:rsid w:val="00DA3579"/>
    <w:rsid w:val="00DB09B4"/>
    <w:rsid w:val="00DC0EAE"/>
    <w:rsid w:val="00DC12A1"/>
    <w:rsid w:val="00DC6AB5"/>
    <w:rsid w:val="00E0044B"/>
    <w:rsid w:val="00E10291"/>
    <w:rsid w:val="00E15823"/>
    <w:rsid w:val="00E9295E"/>
    <w:rsid w:val="00E96B42"/>
    <w:rsid w:val="00EC254D"/>
    <w:rsid w:val="00EC7AD1"/>
    <w:rsid w:val="00EF59A3"/>
    <w:rsid w:val="00F03246"/>
    <w:rsid w:val="00F048EA"/>
    <w:rsid w:val="00F255BB"/>
    <w:rsid w:val="00F34223"/>
    <w:rsid w:val="00F36D6F"/>
    <w:rsid w:val="00F4764D"/>
    <w:rsid w:val="00F74CF9"/>
    <w:rsid w:val="00FA5E1B"/>
    <w:rsid w:val="00FB3087"/>
    <w:rsid w:val="00FE069D"/>
    <w:rsid w:val="00FE599F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A2087"/>
  <w15:docId w15:val="{EFE0F219-1788-4E6E-A238-98B60FCA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8CB"/>
  </w:style>
  <w:style w:type="paragraph" w:styleId="Footer">
    <w:name w:val="footer"/>
    <w:basedOn w:val="Normal"/>
    <w:link w:val="Foot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8CB"/>
  </w:style>
  <w:style w:type="paragraph" w:styleId="BodyText">
    <w:name w:val="Body Text"/>
    <w:basedOn w:val="Normal"/>
    <w:link w:val="BodyTextChar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1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"/>
    <w:uiPriority w:val="59"/>
    <w:rsid w:val="00215120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DEEBD-9CD6-498F-8F32-09766BD9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Lenovo</cp:lastModifiedBy>
  <cp:revision>7</cp:revision>
  <cp:lastPrinted>2025-03-06T15:21:00Z</cp:lastPrinted>
  <dcterms:created xsi:type="dcterms:W3CDTF">2025-02-26T10:50:00Z</dcterms:created>
  <dcterms:modified xsi:type="dcterms:W3CDTF">2025-04-04T14:49:00Z</dcterms:modified>
</cp:coreProperties>
</file>